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1D1364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5-18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gegužės 18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-1543594693"/>
          <w:placeholder>
            <w:docPart w:val="3E9D51BC45B64613A21777C41E5EE7CC"/>
          </w:placeholder>
        </w:sdtPr>
        <w:sdtContent>
          <w:r w:rsidR="001D1364" w:rsidRPr="001E4BEC">
            <w:rPr>
              <w:b/>
              <w:bCs/>
              <w:i/>
              <w:iCs/>
            </w:rPr>
            <w:t>Komunalinių atliekų tvarkymas</w:t>
          </w:r>
        </w:sdtContent>
      </w:sdt>
      <w:r w:rsidR="001D1364">
        <w:rPr>
          <w:b/>
          <w:bCs/>
          <w:i/>
          <w:iCs/>
        </w:rPr>
        <w:t>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objektas"/>
          <w:tag w:val="Pirkimo objektas"/>
          <w:id w:val="873427605"/>
          <w:placeholder>
            <w:docPart w:val="3CF96DC3CB8A4EE9B9AD02E5A37BE53A"/>
          </w:placeholder>
        </w:sdtPr>
        <w:sdtContent>
          <w:r w:rsidR="001D1364" w:rsidRPr="001E4BEC">
            <w:rPr>
              <w:b/>
              <w:bCs/>
              <w:i/>
              <w:iCs/>
            </w:rPr>
            <w:t>Komunalinių atliekų tvarkymas</w:t>
          </w:r>
        </w:sdtContent>
      </w:sdt>
      <w:r w:rsidR="001D1364">
        <w:rPr>
          <w:b/>
          <w:bCs/>
          <w:i/>
          <w:iCs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1D1364">
            <w:rPr>
              <w:b/>
              <w:i/>
              <w:sz w:val="22"/>
              <w:szCs w:val="22"/>
            </w:rPr>
            <w:t>Paslaugos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>Vadovauja</w:t>
      </w:r>
      <w:bookmarkStart w:id="0" w:name="_GoBack"/>
      <w:bookmarkEnd w:id="0"/>
      <w:r w:rsidR="00475B59" w:rsidRPr="00475B59">
        <w:rPr>
          <w:b/>
          <w:i/>
          <w:sz w:val="22"/>
          <w:szCs w:val="22"/>
        </w:rPr>
        <w:t xml:space="preserve">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5-18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1D1364">
            <w:rPr>
              <w:sz w:val="22"/>
              <w:szCs w:val="22"/>
            </w:rPr>
            <w:t>2017.05.18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1D1364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907BD6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907BD6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907BD6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3E9D51BC45B64613A21777C41E5E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2EFB3-729C-40ED-985E-B6129ED1F2FD}"/>
      </w:docPartPr>
      <w:docPartBody>
        <w:p w:rsidR="00000000" w:rsidRDefault="00907BD6" w:rsidP="00907BD6">
          <w:pPr>
            <w:pStyle w:val="3E9D51BC45B64613A21777C41E5EE7CC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3CF96DC3CB8A4EE9B9AD02E5A37BE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94E8-9FD9-44D0-A9C9-979723B699E7}"/>
      </w:docPartPr>
      <w:docPartBody>
        <w:p w:rsidR="00000000" w:rsidRDefault="00907BD6" w:rsidP="00907BD6">
          <w:pPr>
            <w:pStyle w:val="3CF96DC3CB8A4EE9B9AD02E5A37BE53A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90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907BD6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3E9D51BC45B64613A21777C41E5EE7CC">
    <w:name w:val="3E9D51BC45B64613A21777C41E5EE7CC"/>
    <w:rsid w:val="00907BD6"/>
  </w:style>
  <w:style w:type="paragraph" w:customStyle="1" w:styleId="3CF96DC3CB8A4EE9B9AD02E5A37BE53A">
    <w:name w:val="3CF96DC3CB8A4EE9B9AD02E5A37BE53A"/>
    <w:rsid w:val="00907B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907BD6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3E9D51BC45B64613A21777C41E5EE7CC">
    <w:name w:val="3E9D51BC45B64613A21777C41E5EE7CC"/>
    <w:rsid w:val="00907BD6"/>
  </w:style>
  <w:style w:type="paragraph" w:customStyle="1" w:styleId="3CF96DC3CB8A4EE9B9AD02E5A37BE53A">
    <w:name w:val="3CF96DC3CB8A4EE9B9AD02E5A37BE53A"/>
    <w:rsid w:val="00907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002A-3167-46E4-AA36-6CD3FA23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2017-05-18T13:36:00Z</dcterms:modified>
</cp:coreProperties>
</file>